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2E0A12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38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2E0A12">
        <w:t xml:space="preserve"> 09</w:t>
      </w:r>
      <w:r w:rsidR="00E735D2">
        <w:t>.12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DD10A4" w:rsidRPr="009D3414">
        <w:rPr>
          <w:bCs/>
          <w:sz w:val="24"/>
          <w:szCs w:val="24"/>
        </w:rPr>
        <w:t>» на 2015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Pr="009D3414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FB7B94" w:rsidRPr="009D341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B7B94" w:rsidRPr="009D3414" w:rsidRDefault="00FB7B94" w:rsidP="00FB7B9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F521A1" w:rsidRPr="009D3414" w:rsidRDefault="00F521A1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9D3414" w:rsidRPr="009D3414" w:rsidRDefault="00301D94" w:rsidP="009D3414">
      <w:pPr>
        <w:rPr>
          <w:rFonts w:ascii="Times New Roman" w:hAnsi="Times New Roman" w:cs="Times New Roman"/>
          <w:sz w:val="24"/>
          <w:szCs w:val="24"/>
        </w:rPr>
      </w:pPr>
      <w:r w:rsidRPr="009D3414">
        <w:rPr>
          <w:rFonts w:ascii="Times New Roman" w:hAnsi="Times New Roman" w:cs="Times New Roman"/>
          <w:sz w:val="24"/>
          <w:szCs w:val="24"/>
        </w:rPr>
        <w:t>Позиция плана строка № 4</w:t>
      </w:r>
      <w:r w:rsidR="002E0A12">
        <w:rPr>
          <w:rFonts w:ascii="Times New Roman" w:hAnsi="Times New Roman" w:cs="Times New Roman"/>
          <w:sz w:val="24"/>
          <w:szCs w:val="24"/>
        </w:rPr>
        <w:t>7 «Выполнение комплекса работ по установке автоматизированного индивидуального теплового пункта (АИТП) в здании АБК СМУП «ТСП»</w:t>
      </w:r>
    </w:p>
    <w:p w:rsidR="004E51F9" w:rsidRPr="009D3414" w:rsidRDefault="004E51F9" w:rsidP="009D3414">
      <w:pPr>
        <w:rPr>
          <w:rFonts w:ascii="Times New Roman" w:hAnsi="Times New Roman" w:cs="Times New Roman"/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83D07"/>
    <w:rsid w:val="00092083"/>
    <w:rsid w:val="000A0911"/>
    <w:rsid w:val="000A133E"/>
    <w:rsid w:val="000C5E65"/>
    <w:rsid w:val="000D3C54"/>
    <w:rsid w:val="000E129B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06D1"/>
    <w:rsid w:val="004A52D3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04805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3414"/>
    <w:rsid w:val="009D4B0C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4D4E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1916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214</cp:revision>
  <cp:lastPrinted>2015-11-17T07:58:00Z</cp:lastPrinted>
  <dcterms:created xsi:type="dcterms:W3CDTF">2014-09-05T10:04:00Z</dcterms:created>
  <dcterms:modified xsi:type="dcterms:W3CDTF">2015-12-08T13:13:00Z</dcterms:modified>
</cp:coreProperties>
</file>